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3DF" w:rsidRDefault="00FE31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"/>
        <w:jc w:val="right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F-01 SOLICITUD DE INGRESO  </w:t>
      </w:r>
    </w:p>
    <w:p w:rsidR="002C03DF" w:rsidRDefault="00FE31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right="2530"/>
        <w:jc w:val="right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FORMATO DE SOLICITUD DE INGRESO </w:t>
      </w:r>
    </w:p>
    <w:tbl>
      <w:tblPr>
        <w:tblStyle w:val="a"/>
        <w:tblW w:w="89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79"/>
      </w:tblGrid>
      <w:tr w:rsidR="002C03DF">
        <w:trPr>
          <w:trHeight w:val="818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Período al que se solicita ingreso: </w:t>
            </w:r>
          </w:p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Año: Semestre:</w:t>
            </w:r>
          </w:p>
        </w:tc>
      </w:tr>
      <w:tr w:rsidR="002C03DF">
        <w:trPr>
          <w:trHeight w:val="820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Grado qué solicita </w:t>
            </w:r>
          </w:p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240" w:lineRule="auto"/>
              <w:ind w:left="112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( )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Doctorado</w:t>
            </w:r>
          </w:p>
        </w:tc>
      </w:tr>
      <w:tr w:rsidR="002C03DF">
        <w:trPr>
          <w:trHeight w:val="819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 completo</w:t>
            </w:r>
          </w:p>
        </w:tc>
      </w:tr>
      <w:tr w:rsidR="002C03DF">
        <w:trPr>
          <w:trHeight w:val="818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left="489" w:right="194" w:hanging="37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Nacionalidad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(En el caso de ser extranjero comprobar su legal estancia en </w:t>
            </w:r>
            <w:r w:rsidR="00742448">
              <w:rPr>
                <w:rFonts w:ascii="Century Gothic" w:eastAsia="Century Gothic" w:hAnsi="Century Gothic" w:cs="Century Gothic"/>
                <w:color w:val="000000"/>
              </w:rPr>
              <w:t>el país</w:t>
            </w:r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</w:p>
        </w:tc>
      </w:tr>
      <w:tr w:rsidR="002C03DF">
        <w:trPr>
          <w:trHeight w:val="820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Correo Electrónico</w:t>
            </w:r>
          </w:p>
        </w:tc>
      </w:tr>
      <w:tr w:rsidR="002C03DF">
        <w:trPr>
          <w:trHeight w:val="506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2. Género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( )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Femenino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( )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Masculino</w:t>
            </w:r>
          </w:p>
        </w:tc>
      </w:tr>
      <w:tr w:rsidR="002C03DF">
        <w:trPr>
          <w:trHeight w:val="818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3. Lugar de nacimiento </w:t>
            </w:r>
          </w:p>
        </w:tc>
      </w:tr>
      <w:tr w:rsidR="002C03DF">
        <w:trPr>
          <w:trHeight w:val="415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4. Fecha de nacimiento</w:t>
            </w:r>
          </w:p>
        </w:tc>
      </w:tr>
      <w:tr w:rsidR="002C03DF">
        <w:trPr>
          <w:trHeight w:val="2032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Dirección postal actual</w:t>
            </w:r>
          </w:p>
        </w:tc>
      </w:tr>
      <w:tr w:rsidR="002C03DF">
        <w:trPr>
          <w:trHeight w:val="415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Teléfono</w:t>
            </w:r>
          </w:p>
        </w:tc>
      </w:tr>
      <w:tr w:rsidR="002C03DF">
        <w:trPr>
          <w:trHeight w:val="1107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left="124" w:right="45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9"/>
                <w:szCs w:val="19"/>
              </w:rPr>
              <w:lastRenderedPageBreak/>
              <w:t xml:space="preserve">7.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¿Ha solicitado anteriormente ingresar al Doctorado en Gestión y Negocios?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( )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No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( )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Sí Año </w:t>
            </w:r>
            <w:r>
              <w:rPr>
                <w:rFonts w:ascii="Century Gothic" w:eastAsia="Century Gothic" w:hAnsi="Century Gothic" w:cs="Century Gothic"/>
                <w:color w:val="000000"/>
              </w:rPr>
              <w:t>___________________</w:t>
            </w:r>
          </w:p>
        </w:tc>
      </w:tr>
      <w:tr w:rsidR="002C03DF">
        <w:trPr>
          <w:trHeight w:val="1000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5" w:lineRule="auto"/>
              <w:ind w:left="122" w:right="541" w:firstLine="9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12. Resumen de su trayectoria en instituciones de educación superior. </w:t>
            </w:r>
            <w:r w:rsidR="00742448">
              <w:rPr>
                <w:rFonts w:ascii="Century Gothic" w:eastAsia="Century Gothic" w:hAnsi="Century Gothic" w:cs="Century Gothic"/>
                <w:b/>
                <w:color w:val="000000"/>
              </w:rPr>
              <w:t>Provea copias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oficiales de las calificaciones obtenidas en cada Institución </w:t>
            </w:r>
          </w:p>
        </w:tc>
      </w:tr>
    </w:tbl>
    <w:p w:rsidR="002C03DF" w:rsidRDefault="002C0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03DF" w:rsidRDefault="002C0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9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79"/>
      </w:tblGrid>
      <w:tr w:rsidR="002C03DF">
        <w:trPr>
          <w:trHeight w:val="1223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12.1 Preparatoria (Grado): </w:t>
            </w:r>
          </w:p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ind w:left="131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 de la institución</w:t>
            </w:r>
          </w:p>
        </w:tc>
      </w:tr>
      <w:tr w:rsidR="002C03DF">
        <w:trPr>
          <w:trHeight w:val="1629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Dirección (ciudad, estado, país)</w:t>
            </w:r>
          </w:p>
        </w:tc>
      </w:tr>
      <w:tr w:rsidR="002C03DF">
        <w:trPr>
          <w:trHeight w:val="413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Período: de a</w:t>
            </w:r>
          </w:p>
        </w:tc>
      </w:tr>
      <w:tr w:rsidR="002C03DF">
        <w:trPr>
          <w:trHeight w:val="1223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left="131" w:right="1662" w:firstLine="16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12.2 Universidad </w:t>
            </w:r>
            <w:r>
              <w:rPr>
                <w:rFonts w:ascii="Century Gothic" w:eastAsia="Century Gothic" w:hAnsi="Century Gothic" w:cs="Century Gothic"/>
                <w:i/>
                <w:color w:val="000000"/>
              </w:rPr>
              <w:t xml:space="preserve">(Grado licenciatura o equivalente) </w:t>
            </w: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a.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 de la institución</w:t>
            </w:r>
          </w:p>
        </w:tc>
      </w:tr>
      <w:tr w:rsidR="002C03DF">
        <w:trPr>
          <w:trHeight w:val="2032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Dirección (ciudad, estado, país)</w:t>
            </w:r>
          </w:p>
        </w:tc>
      </w:tr>
      <w:tr w:rsidR="002C03DF">
        <w:trPr>
          <w:trHeight w:val="415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Título</w:t>
            </w:r>
          </w:p>
        </w:tc>
      </w:tr>
      <w:tr w:rsidR="002C03DF">
        <w:trPr>
          <w:trHeight w:val="1224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9" w:lineRule="auto"/>
              <w:ind w:left="131" w:right="1333" w:firstLine="16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lastRenderedPageBreak/>
              <w:t xml:space="preserve">12.3 Universidad </w:t>
            </w:r>
            <w:r>
              <w:rPr>
                <w:rFonts w:ascii="Century Gothic" w:eastAsia="Century Gothic" w:hAnsi="Century Gothic" w:cs="Century Gothic"/>
                <w:i/>
                <w:color w:val="000000"/>
              </w:rPr>
              <w:t xml:space="preserve">(Grado </w:t>
            </w:r>
            <w:r w:rsidR="00742448">
              <w:rPr>
                <w:rFonts w:ascii="Century Gothic" w:eastAsia="Century Gothic" w:hAnsi="Century Gothic" w:cs="Century Gothic"/>
                <w:i/>
                <w:color w:val="000000"/>
              </w:rPr>
              <w:t>maestría</w:t>
            </w:r>
            <w:r>
              <w:rPr>
                <w:rFonts w:ascii="Century Gothic" w:eastAsia="Century Gothic" w:hAnsi="Century Gothic" w:cs="Century Gothic"/>
                <w:i/>
                <w:color w:val="000000"/>
              </w:rPr>
              <w:t xml:space="preserve"> o equivalente) </w:t>
            </w: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b.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 de la institución</w:t>
            </w:r>
          </w:p>
        </w:tc>
      </w:tr>
      <w:tr w:rsidR="002C03DF">
        <w:trPr>
          <w:trHeight w:val="1629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Dirección</w:t>
            </w:r>
          </w:p>
        </w:tc>
      </w:tr>
      <w:tr w:rsidR="002C03DF">
        <w:trPr>
          <w:trHeight w:val="413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Período: de a</w:t>
            </w:r>
          </w:p>
        </w:tc>
      </w:tr>
      <w:tr w:rsidR="002C03DF">
        <w:trPr>
          <w:trHeight w:val="415"/>
        </w:trPr>
        <w:tc>
          <w:tcPr>
            <w:tcW w:w="8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Título</w:t>
            </w:r>
          </w:p>
        </w:tc>
      </w:tr>
    </w:tbl>
    <w:p w:rsidR="002C03DF" w:rsidRDefault="002C0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03DF" w:rsidRDefault="002C0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0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6"/>
      </w:tblGrid>
      <w:tr w:rsidR="002C03DF">
        <w:trPr>
          <w:trHeight w:val="614"/>
        </w:trPr>
        <w:tc>
          <w:tcPr>
            <w:tcW w:w="9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13. ¿Cómo se enteró de este Posgrado?</w:t>
            </w:r>
          </w:p>
        </w:tc>
      </w:tr>
    </w:tbl>
    <w:p w:rsidR="002C03DF" w:rsidRDefault="002C0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03DF" w:rsidRDefault="002C0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0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537"/>
        <w:gridCol w:w="3283"/>
        <w:gridCol w:w="1836"/>
      </w:tblGrid>
      <w:tr w:rsidR="002C03DF" w:rsidTr="00742448">
        <w:trPr>
          <w:trHeight w:val="614"/>
        </w:trPr>
        <w:tc>
          <w:tcPr>
            <w:tcW w:w="90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Marque las pertinentes</w:t>
            </w:r>
          </w:p>
        </w:tc>
      </w:tr>
      <w:tr w:rsidR="002C03DF" w:rsidTr="00742448">
        <w:trPr>
          <w:trHeight w:val="614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Sitio Web UDG 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2C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Alumnos UDG</w:t>
            </w:r>
          </w:p>
        </w:tc>
        <w:tc>
          <w:tcPr>
            <w:tcW w:w="1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2C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2C03DF" w:rsidTr="00742448">
        <w:trPr>
          <w:trHeight w:val="616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Tríptico UDG 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2C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Guía de Universidades</w:t>
            </w:r>
          </w:p>
        </w:tc>
        <w:tc>
          <w:tcPr>
            <w:tcW w:w="1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2C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2C03DF" w:rsidTr="00742448">
        <w:trPr>
          <w:trHeight w:val="614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Profesores UDG 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2C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Profesor de otra institución</w:t>
            </w:r>
          </w:p>
        </w:tc>
        <w:tc>
          <w:tcPr>
            <w:tcW w:w="1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2C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2C03DF" w:rsidTr="00742448">
        <w:trPr>
          <w:trHeight w:val="81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5" w:lineRule="auto"/>
              <w:ind w:left="487" w:right="42" w:hanging="363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Reputación </w:t>
            </w:r>
            <w:r w:rsidR="00742448">
              <w:rPr>
                <w:rFonts w:ascii="Century Gothic" w:eastAsia="Century Gothic" w:hAnsi="Century Gothic" w:cs="Century Gothic"/>
                <w:b/>
                <w:color w:val="000000"/>
              </w:rPr>
              <w:t>del programa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2C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Amigos</w:t>
            </w:r>
          </w:p>
        </w:tc>
        <w:tc>
          <w:tcPr>
            <w:tcW w:w="1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2C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2C03DF" w:rsidTr="00742448">
        <w:trPr>
          <w:trHeight w:val="614"/>
        </w:trPr>
        <w:tc>
          <w:tcPr>
            <w:tcW w:w="7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∙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Otro (especifique)</w:t>
            </w:r>
          </w:p>
        </w:tc>
        <w:tc>
          <w:tcPr>
            <w:tcW w:w="1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2C0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2C03DF" w:rsidTr="00742448">
        <w:trPr>
          <w:trHeight w:val="6305"/>
        </w:trPr>
        <w:tc>
          <w:tcPr>
            <w:tcW w:w="90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 xml:space="preserve">4. Declaración de verdad del solicitante  </w:t>
            </w:r>
          </w:p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7" w:line="280" w:lineRule="auto"/>
              <w:ind w:left="118" w:right="47" w:firstLine="13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El suscrito certifica que las respuestas a todos los reactivos de esta forma </w:t>
            </w:r>
            <w:r w:rsidR="00742448">
              <w:rPr>
                <w:rFonts w:ascii="Century Gothic" w:eastAsia="Century Gothic" w:hAnsi="Century Gothic" w:cs="Century Gothic"/>
                <w:color w:val="000000"/>
              </w:rPr>
              <w:t>de solicitud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de ingreso son completas y ciertas. El suscrito comprende que el </w:t>
            </w:r>
            <w:r w:rsidR="00742448">
              <w:rPr>
                <w:rFonts w:ascii="Century Gothic" w:eastAsia="Century Gothic" w:hAnsi="Century Gothic" w:cs="Century Gothic"/>
                <w:color w:val="000000"/>
              </w:rPr>
              <w:t>proveer información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incompleta, incorrecta, o falsa puede resultar en la invalidación de </w:t>
            </w:r>
            <w:r w:rsidR="00742448">
              <w:rPr>
                <w:rFonts w:ascii="Century Gothic" w:eastAsia="Century Gothic" w:hAnsi="Century Gothic" w:cs="Century Gothic"/>
                <w:color w:val="000000"/>
              </w:rPr>
              <w:t>su admisión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y sujetarme a requerimientos y/o medidas disciplinarias que </w:t>
            </w:r>
            <w:r w:rsidR="00742448">
              <w:rPr>
                <w:rFonts w:ascii="Century Gothic" w:eastAsia="Century Gothic" w:hAnsi="Century Gothic" w:cs="Century Gothic"/>
                <w:color w:val="000000"/>
              </w:rPr>
              <w:t>se contemplen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en los reglamentos generales del Centro Universitario de la </w:t>
            </w:r>
            <w:r w:rsidR="00742448">
              <w:rPr>
                <w:rFonts w:ascii="Century Gothic" w:eastAsia="Century Gothic" w:hAnsi="Century Gothic" w:cs="Century Gothic"/>
                <w:color w:val="000000"/>
              </w:rPr>
              <w:t>Costa, Universidad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de Guadalajara y del Doctorado en Gestión y Negocios. </w:t>
            </w:r>
          </w:p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Nombre y firma del Solicitante </w:t>
            </w:r>
          </w:p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7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_____________________________________________________ </w:t>
            </w:r>
          </w:p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1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Lugar y fecha </w:t>
            </w:r>
          </w:p>
          <w:p w:rsidR="002C03DF" w:rsidRDefault="00FE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7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______________________________________________________</w:t>
            </w:r>
          </w:p>
        </w:tc>
      </w:tr>
    </w:tbl>
    <w:p w:rsidR="002C03DF" w:rsidRDefault="002C0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03DF" w:rsidRDefault="002C0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C03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6" w:right="1594" w:bottom="1862" w:left="158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49" w:rsidRDefault="00E36249" w:rsidP="00742448">
      <w:pPr>
        <w:spacing w:line="240" w:lineRule="auto"/>
      </w:pPr>
      <w:r>
        <w:separator/>
      </w:r>
    </w:p>
  </w:endnote>
  <w:endnote w:type="continuationSeparator" w:id="0">
    <w:p w:rsidR="00E36249" w:rsidRDefault="00E36249" w:rsidP="00742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9AC" w:rsidRDefault="007039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9AC" w:rsidRDefault="007039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9AC" w:rsidRDefault="007039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49" w:rsidRDefault="00E36249" w:rsidP="00742448">
      <w:pPr>
        <w:spacing w:line="240" w:lineRule="auto"/>
      </w:pPr>
      <w:r>
        <w:separator/>
      </w:r>
    </w:p>
  </w:footnote>
  <w:footnote w:type="continuationSeparator" w:id="0">
    <w:p w:rsidR="00E36249" w:rsidRDefault="00E36249" w:rsidP="00742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9AC" w:rsidRDefault="007039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48" w:rsidRDefault="007039AC">
    <w:pPr>
      <w:pStyle w:val="Encabezado"/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2B3EF700" wp14:editId="29968F39">
          <wp:simplePos x="0" y="0"/>
          <wp:positionH relativeFrom="page">
            <wp:posOffset>9525</wp:posOffset>
          </wp:positionH>
          <wp:positionV relativeFrom="paragraph">
            <wp:posOffset>19050</wp:posOffset>
          </wp:positionV>
          <wp:extent cx="7734300" cy="10029825"/>
          <wp:effectExtent l="0" t="0" r="0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800" cy="10030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742448" w:rsidRDefault="00742448">
    <w:pPr>
      <w:pStyle w:val="Encabezado"/>
    </w:pPr>
  </w:p>
  <w:p w:rsidR="00742448" w:rsidRDefault="007424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9AC" w:rsidRDefault="007039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DF"/>
    <w:rsid w:val="002C03DF"/>
    <w:rsid w:val="007039AC"/>
    <w:rsid w:val="00742448"/>
    <w:rsid w:val="00E36249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BE6B"/>
  <w15:docId w15:val="{10A439BA-9C1D-4332-A93D-799D5FF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244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448"/>
  </w:style>
  <w:style w:type="paragraph" w:styleId="Piedepgina">
    <w:name w:val="footer"/>
    <w:basedOn w:val="Normal"/>
    <w:link w:val="PiedepginaCar"/>
    <w:uiPriority w:val="99"/>
    <w:unhideWhenUsed/>
    <w:rsid w:val="0074244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CONCEPCION CARDENAS TRINIDAD</cp:lastModifiedBy>
  <cp:revision>3</cp:revision>
  <dcterms:created xsi:type="dcterms:W3CDTF">2022-08-31T16:32:00Z</dcterms:created>
  <dcterms:modified xsi:type="dcterms:W3CDTF">2022-09-30T17:41:00Z</dcterms:modified>
</cp:coreProperties>
</file>